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67" w:rsidRPr="00E64069" w:rsidRDefault="00850467" w:rsidP="00864268">
      <w:pPr>
        <w:jc w:val="center"/>
        <w:rPr>
          <w:rFonts w:ascii="標楷體" w:eastAsia="標楷體" w:hAnsi="標楷體"/>
          <w:sz w:val="32"/>
          <w:szCs w:val="32"/>
        </w:rPr>
      </w:pPr>
      <w:r w:rsidRPr="00E64069">
        <w:rPr>
          <w:rFonts w:ascii="標楷體" w:eastAsia="標楷體" w:hAnsi="標楷體" w:hint="eastAsia"/>
          <w:sz w:val="32"/>
          <w:szCs w:val="32"/>
        </w:rPr>
        <w:t>海報發表格式</w:t>
      </w:r>
    </w:p>
    <w:p w:rsidR="00850467" w:rsidRDefault="00E64069" w:rsidP="00850467">
      <w:r>
        <w:rPr>
          <w:rFonts w:hint="eastAsia"/>
        </w:rPr>
        <w:t>1.</w:t>
      </w:r>
      <w:r w:rsidR="00850467">
        <w:rPr>
          <w:rFonts w:hint="eastAsia"/>
        </w:rPr>
        <w:t>海報版面尺寸為</w:t>
      </w:r>
      <w:r>
        <w:rPr>
          <w:rFonts w:hint="eastAsia"/>
        </w:rPr>
        <w:t>90</w:t>
      </w:r>
      <w:r w:rsidR="00850467">
        <w:rPr>
          <w:rFonts w:hint="eastAsia"/>
        </w:rPr>
        <w:t>cm(</w:t>
      </w:r>
      <w:r w:rsidR="00850467">
        <w:rPr>
          <w:rFonts w:hint="eastAsia"/>
        </w:rPr>
        <w:t>寬</w:t>
      </w:r>
      <w:r w:rsidR="00850467">
        <w:rPr>
          <w:rFonts w:hint="eastAsia"/>
        </w:rPr>
        <w:t>) x 1</w:t>
      </w:r>
      <w:r>
        <w:rPr>
          <w:rFonts w:hint="eastAsia"/>
        </w:rPr>
        <w:t>20</w:t>
      </w:r>
      <w:r w:rsidR="00850467">
        <w:rPr>
          <w:rFonts w:hint="eastAsia"/>
        </w:rPr>
        <w:t xml:space="preserve"> cm(</w:t>
      </w:r>
      <w:r w:rsidR="00850467">
        <w:rPr>
          <w:rFonts w:hint="eastAsia"/>
        </w:rPr>
        <w:t>高</w:t>
      </w:r>
      <w:r w:rsidR="00850467">
        <w:rPr>
          <w:rFonts w:hint="eastAsia"/>
        </w:rPr>
        <w:t>)</w:t>
      </w:r>
      <w:r w:rsidR="00296E92">
        <w:rPr>
          <w:rFonts w:hint="eastAsia"/>
        </w:rPr>
        <w:t>、直立式</w:t>
      </w:r>
      <w:r w:rsidR="00850467">
        <w:rPr>
          <w:rFonts w:hint="eastAsia"/>
        </w:rPr>
        <w:t>，請作者依</w:t>
      </w:r>
      <w:r w:rsidR="0021657E">
        <w:rPr>
          <w:rFonts w:hint="eastAsia"/>
        </w:rPr>
        <w:t>統一</w:t>
      </w:r>
      <w:r w:rsidR="00850467">
        <w:rPr>
          <w:rFonts w:hint="eastAsia"/>
        </w:rPr>
        <w:t>格式製作。</w:t>
      </w:r>
      <w:r w:rsidR="00850467">
        <w:rPr>
          <w:rFonts w:hint="eastAsia"/>
        </w:rPr>
        <w:t xml:space="preserve"> </w:t>
      </w:r>
    </w:p>
    <w:p w:rsidR="005C453A" w:rsidRDefault="00D668EF" w:rsidP="0085046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7" o:spid="_x0000_s1026" type="#_x0000_t32" style="position:absolute;margin-left:297.75pt;margin-top:16.45pt;width:.75pt;height:275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f3BgIAACAEAAAOAAAAZHJzL2Uyb0RvYy54bWysU0uOEzEQ3SNxB8t70p1AJiRKZxYZYIMg&#10;4nMAj9tOW/JPZZNOLsGSBUiIzSxnVkgsOA9EcwvK7qQHDQgJxMbddvm9qveqPD/dGk02AoJytqLD&#10;QUmJsNzVyq4r+vrV43sPKQmR2ZppZ0VFdyLQ08XdO/PWz8TINU7XAgiS2DBrfUWbGP2sKAJvhGFh&#10;4LywGJQODIu4hXVRA2uR3ehiVJYnReug9uC4CAFPz7ogXWR+KQWPz6UMIhJdUawt5hXyep7WYjFn&#10;szUw3yh+KIP9QxWGKYtJe6ozFhl5A+oXKqM4uOBkHHBnCiel4iJrQDXD8paalw3zImtBc4LvbQr/&#10;j5Y/26yAqLqiE0osM9ii/YfP+y/vv7272l9dXn+6/P724vrrRzJJVrU+zBCxtCs47IJfQdK9lWDS&#10;FxWRbbZ319srtpFwPJyOR2NKOAbuP5iOTybjRFncYD2E+EQ4Q9JPRUMEptZNXDprsY8Ohtlhtnka&#10;Ygc8AlJibUmLAzgtx2W+1ghWP7I1iTuPmhiAa7tmR6b0bwJYh7ZYTpLYicp/cadFR/9CSPQJZXRl&#10;5AkVSw1kw3C2GOfCxuFBkbZ4O8Gk0roHdoX9EXi4n6AiT+/fgHtEzuxs7MFGWQfZllvZ4/ZYsuzu&#10;Hx3odCcLzl29y+3O1uAY5p4dnkya85/3GX7zsBc/AAAA//8DAFBLAwQUAAYACAAAACEAHUeg/eAA&#10;AAAKAQAADwAAAGRycy9kb3ducmV2LnhtbEyPwU7DMAyG70i8Q2Qkbixlo7CWphMgoSFxokxI3LLG&#10;S6s1TmnSrrw95gQ3W/70+/uLzew6MeEQWk8KrhcJCKTam5asgt3789UaRIiajO48oYJvDLApz88K&#10;nRt/ojecqmgFh1DItYImxj6XMtQNOh0Wvkfi28EPTkdeByvNoE8c7jq5TJJb6XRL/KHRPT41WB+r&#10;0SkYq9Zu7bQLc/3yFY+Prx+Hz61T6vJifrgHEXGOfzD86rM6lOy09yOZIDoFaZamjCpYLTMQDKTZ&#10;HZfb87Be3YAsC/m/QvkDAAD//wMAUEsBAi0AFAAGAAgAAAAhALaDOJL+AAAA4QEAABMAAAAAAAAA&#10;AAAAAAAAAAAAAFtDb250ZW50X1R5cGVzXS54bWxQSwECLQAUAAYACAAAACEAOP0h/9YAAACUAQAA&#10;CwAAAAAAAAAAAAAAAAAvAQAAX3JlbHMvLnJlbHNQSwECLQAUAAYACAAAACEAydYn9wYCAAAgBAAA&#10;DgAAAAAAAAAAAAAAAAAuAgAAZHJzL2Uyb0RvYy54bWxQSwECLQAUAAYACAAAACEAHUeg/eAAAAAK&#10;AQAADwAAAAAAAAAAAAAAAABgBAAAZHJzL2Rvd25yZXYueG1sUEsFBgAAAAAEAAQA8wAAAG0FAAAA&#10;AA==&#10;" strokecolor="#4579b8 [3044]" strokeweight="1.5pt">
            <v:stroke startarrow="open" endarrow="open"/>
          </v:shape>
        </w:pict>
      </w:r>
      <w:r>
        <w:rPr>
          <w:noProof/>
        </w:rPr>
        <w:pict>
          <v:rect id="矩形 2" o:spid="_x0000_s1031" style="position:absolute;margin-left:49.1pt;margin-top:16.8pt;width:226.5pt;height:269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XokQIAAGoFAAAOAAAAZHJzL2Uyb0RvYy54bWysVM1qGzEQvhf6DkL3Zr2unR+TdTAJKYWQ&#10;hCYlZ1kreQVajSrJXrsvU+gtD9HHKX2NjrQ/NmnoodQHeWZn5pv/Ob/Y1ppshPMKTEHzoxElwnAo&#10;lVkV9PPj9btTSnxgpmQajCjoTnh6MX/75ryxMzGGCnQpHEEQ42eNLWgVgp1lmeeVqJk/AisMCiW4&#10;mgVk3SorHWsQvdbZeDQ6zhpwpXXAhff49aoV0nnCl1LwcCelF4HogmJsIb0uvcv4ZvNzNls5ZivF&#10;uzDYP0RRM2XQ6QB1xQIja6f+gKoVd+BBhiMOdQZSKi5SDphNPnqRzUPFrEi5YHG8Hcrk/x8sv93c&#10;O6LKgo4pMazGFv369vzzx3cyjrVprJ+hyoO9dx3nkYyJbqWr4z+mQLapnruhnmIbCMeP49OT4+kU&#10;y85R9n6Sn01OphE125tb58MHATWJREEdNizVkW1ufGhVe5XozYNW5bXSOjFxSMSldmTDsL3LVd6B&#10;H2hlMYM25kSFnRbRVptPQmLeMcrkME3cHoxxLkzIW1HFStH6mI7w13vp3aeEEmBElhjdgN0B9Jot&#10;SI/dptfpR1ORBnYwHv0tsNZ4sEiewYTBuFYG3GsAGrPqPLf6GP5BaSK5hHKHU+GgXRdv+bXC9tww&#10;H+6Zw/3AluLOhzt8pIamoNBRlFTgvr72Perj2KKUkgb3raD+y5o5QYn+aHCgz/LJJC5oYibTkzEy&#10;7lCyPJSYdX0J2PMcr4vliYz6QfekdFA/4WlYRK8oYoaj74Ly4HrmMrR3AI8LF4tFUsOltCzcmAfL&#10;I3isahy/x+0Tc7ab0YDjfQv9brLZi1FtdaOlgcU6gFRpjvd17eqNC50Gpzs+8WIc8klrfyLnvwEA&#10;AP//AwBQSwMEFAAGAAgAAAAhANhw5k3iAAAACQEAAA8AAABkcnMvZG93bnJldi54bWxMj8FOwzAQ&#10;RO9I/IO1SFxQ6yRV2hDiVBUIVUi9pCDg6MRuEhGvI9ttA1/f5QS33Z3R7JtiPZmBnbTzvUUB8TwC&#10;prGxqsdWwNvr8ywD5oNEJQeLWsC39rAur68KmSt7xkqf9qFlFII+lwK6EMacc9902kg/t6NG0g7W&#10;GRlodS1XTp4p3Aw8iaIlN7JH+tDJUT92uvnaH42AKvvcuN3dYRtV9W7En5eP9Ol9K8TtzbR5ABb0&#10;FP7M8ItP6FASU22PqDwbBNxnCTkFLBZLYKSnaUyHmoZVEgMvC/6/QXkBAAD//wMAUEsBAi0AFAAG&#10;AAgAAAAhALaDOJL+AAAA4QEAABMAAAAAAAAAAAAAAAAAAAAAAFtDb250ZW50X1R5cGVzXS54bWxQ&#10;SwECLQAUAAYACAAAACEAOP0h/9YAAACUAQAACwAAAAAAAAAAAAAAAAAvAQAAX3JlbHMvLnJlbHNQ&#10;SwECLQAUAAYACAAAACEAFiEl6JECAABqBQAADgAAAAAAAAAAAAAAAAAuAgAAZHJzL2Uyb0RvYy54&#10;bWxQSwECLQAUAAYACAAAACEA2HDmTeIAAAAJAQAADwAAAAAAAAAAAAAAAADrBAAAZHJzL2Rvd25y&#10;ZXYueG1sUEsFBgAAAAAEAAQA8wAAAPoFAAAAAA==&#10;" fillcolor="white [3212]" strokecolor="#243f60 [1604]" strokeweight="2pt"/>
        </w:pict>
      </w:r>
      <w:r w:rsidR="00850467">
        <w:t xml:space="preserve"> </w:t>
      </w:r>
    </w:p>
    <w:p w:rsidR="005C453A" w:rsidRDefault="00D668EF" w:rsidP="00850467">
      <w:r>
        <w:rPr>
          <w:noProof/>
        </w:rPr>
        <w:pict>
          <v:rect id="矩形 3" o:spid="_x0000_s1030" style="position:absolute;margin-left:66pt;margin-top:12pt;width:194.25pt;height:2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dCmwIAAHQFAAAOAAAAZHJzL2Uyb0RvYy54bWysVM1qGzEQvhf6DkL3Zr2O7TQm62ASUgoh&#10;MU1KzrJW8i5oNaoke9d9mUJveYg+TulrdKT9sUlDD6U+yKOdb7750cxcXDaVIjthXQk6o+nJiBKh&#10;OeSl3mT08+PNu/eUOM90zhRokdG9cPRy8fbNRW3mYgwFqFxYgiTazWuT0cJ7M08SxwtRMXcCRmhU&#10;SrAV83i1myS3rEb2SiXj0WiW1GBzY4EL5/Drdauki8gvpeD+XkonPFEZxdh8PG081+FMFhdsvrHM&#10;FCXvwmD/EEXFSo1OB6pr5hnZ2vIPqqrkFhxIf8KhSkDKkouYA2aTjl5k81AwI2IuWBxnhjK5/0fL&#10;73YrS8o8o6eUaFbhE/369vzzx3dyGmpTGzdHyINZ2e7mUAyJNtJW4R9TIE2s536op2g84fhxPJnN&#10;zs+mlHDUnc7S82kseHKwNtb5DwIqEoSMWnyvWEa2u3UePSK0hwRnDlSZ35RKxUvoEXGlLNkxfN31&#10;Jg0Ro8URKgkJtCFHye+VCLZKfxIS0w5BRoex4Q5kjHOhfdqqCpaL1sd0hL/eS+8++oyEgVlidAN3&#10;R9AjW5Keuw22wwdTEft1MB79LbDWeLCInkH7wbgqNdjXCBRm1Xlu8Rj+UWmC6Jt1g5AgriHfY39Y&#10;aAfHGX5T4kvdMudXzOKk4Ezh9Pt7PKSCOqPQSZQUYL++9j3gsYFRS0mNk5dR92XLrKBEfdTY2ufp&#10;ZBJGNV4m07MxXuyxZn2s0dvqCvD5U9wzhkcx4L3qRWmhesIlsQxeUcU0R98Z5d72lyvfbgRcM1ws&#10;lxGG42mYv9UPhgfyUODQiY/NE7Oma1ePjX4H/ZSy+YuubbHBUsNy60GWsaUPde1Kj6Mde6hbQ2F3&#10;HN8j6rAsF78BAAD//wMAUEsDBBQABgAIAAAAIQDPDeLC4AAAAAkBAAAPAAAAZHJzL2Rvd25yZXYu&#10;eG1sTI9BS8NAEIXvgv9hGcGL2N1GIyFmU4oiReglVdTjJjtNgtnZkN220V/veNLT8JjHe98rVrMb&#10;xBGn0HvSsFwoEEiNtz21Gl5fnq4zECEasmbwhBq+MMCqPD8rTG79iSo87mIrOIRCbjR0MY65lKHp&#10;0Jmw8CMS//Z+ciaynFppJ3PicDfIRKk76UxP3NCZER86bD53B6ehyj7W0/Zqv1FVvR3p+/k9fXzb&#10;aH15Ma/vQUSc458ZfvEZHUpmqv2BbBAD65uEt0QNyS1fNqSJSkHUGrKlAlkW8v+C8gcAAP//AwBQ&#10;SwECLQAUAAYACAAAACEAtoM4kv4AAADhAQAAEwAAAAAAAAAAAAAAAAAAAAAAW0NvbnRlbnRfVHlw&#10;ZXNdLnhtbFBLAQItABQABgAIAAAAIQA4/SH/1gAAAJQBAAALAAAAAAAAAAAAAAAAAC8BAABfcmVs&#10;cy8ucmVsc1BLAQItABQABgAIAAAAIQCnL6dCmwIAAHQFAAAOAAAAAAAAAAAAAAAAAC4CAABkcnMv&#10;ZTJvRG9jLnhtbFBLAQItABQABgAIAAAAIQDPDeLC4AAAAAkBAAAPAAAAAAAAAAAAAAAAAPUEAABk&#10;cnMvZG93bnJldi54bWxQSwUGAAAAAAQABADzAAAAAgYAAAAA&#10;" fillcolor="white [3212]" strokecolor="#243f60 [1604]" strokeweight="2pt">
            <v:textbox>
              <w:txbxContent>
                <w:p w:rsidR="005C453A" w:rsidRPr="00F077D2" w:rsidRDefault="005C453A" w:rsidP="005C453A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F077D2">
                    <w:rPr>
                      <w:rFonts w:hint="eastAsia"/>
                      <w:color w:val="000000" w:themeColor="text1"/>
                      <w:szCs w:val="24"/>
                    </w:rPr>
                    <w:t>題目</w:t>
                  </w:r>
                </w:p>
              </w:txbxContent>
            </v:textbox>
          </v:rect>
        </w:pict>
      </w:r>
    </w:p>
    <w:p w:rsidR="005C453A" w:rsidRDefault="005C453A" w:rsidP="00850467"/>
    <w:p w:rsidR="005C453A" w:rsidRDefault="00D668EF" w:rsidP="00850467">
      <w:r>
        <w:rPr>
          <w:noProof/>
        </w:rPr>
        <w:pict>
          <v:rect id="矩形 4" o:spid="_x0000_s1027" style="position:absolute;margin-left:95.25pt;margin-top:11.2pt;width:140.25pt;height:24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HkwIAABoFAAAOAAAAZHJzL2Uyb0RvYy54bWysVM1u2zAMvg/YOwi6r45TZ82COkXWIMOA&#10;oi3QDj0zshQb0N8kJXb2MgN220PscYa9xijZSX+20zAfZFKkSPHjR51fdEqSHXe+Mbqk+cmIEq6Z&#10;qRq9Kemn+9WbKSU+gK5AGs1LuueeXsxfvzpv7YyPTW1kxR3BINrPWlvSOgQ7yzLPaq7AnxjLNRqF&#10;cQoCqm6TVQ5ajK5kNh6N3matcZV1hnHvcXfZG+k8xReCs3AjhOeByJLi3UJaXVrXcc3m5zDbOLB1&#10;w4ZrwD/cQkGjMekx1BICkK1r/gilGuaMNyKcMKMyI0TDeKoBq8lHL6q5q8HyVAuC4+0RJv//wrLr&#10;3a0jTVXSghINClv06+v3nz++kSJi01o/Q5c7e+sGzaMYC+2EU/GPJZAu4bk/4sm7QBhu5mfTPD+b&#10;UMLQdpoXp+NJDJo9nrbOhw/cKBKFkjrsV4IRdlc+9K4Hl5jMG9lUq0bKpOz9pXRkB9haZERlWkok&#10;+ICbJV2lb8j27JjUpC3peFKMkA8MkHNCQkBRWUTB6w0lIDdIZhZcusuz095t1sesxWqav1/2TjVU&#10;vL/LZITfIXPvnmp+FidWtQRf90eSaTgidSyOJ+4OIMQu9LhHKXTrLnUsjyfiztpUe+yiMz29vWWr&#10;BuNfIRi34JDPWCnOaLjBRUiD5ZtBoqQ27svf9qM/0gytlLQ4HwjN5y04jhh/1EjAd3lRxIFKSjE5&#10;G6PinlrWTy16qy4N9inH18CyJEb/IA+icEY94CgvYlY0gWaYu2/CoFyGfm7xMWB8sUhuOEQWwpW+&#10;sywGj8hFZO+7B3B2IFVAOl6bwyzB7AW3et94UpvFNhjRJOI94orNiwoOYGrj8FjECX+qJ6/HJ23+&#10;GwAA//8DAFBLAwQUAAYACAAAACEAFZyFYN8AAAAJAQAADwAAAGRycy9kb3ducmV2LnhtbEyPMW/C&#10;MBCF90r9D9ZV6oKKkwhKCXFQhYS6dCFlYHSSI46Iz5FtIP33vU7t+HSf3n2v2E52EDf0oXekIJ0n&#10;IJAa1/bUKTh+7V/eQISoqdWDI1TwjQG25eNDofPW3emAtyp2gkso5FqBiXHMpQyNQavD3I1IfDs7&#10;b3Xk6DvZen3ncjvILElepdU98QejR9wZbC7V1Sqg2lcfu8rsZ7PzZ+ZPy8NpOhqlnp+m9w2IiFP8&#10;g+FXn9WhZKfaXakNYuC8TpaMKsiyBQgGFquUx9UKVukaZFnI/wvKHwAAAP//AwBQSwECLQAUAAYA&#10;CAAAACEAtoM4kv4AAADhAQAAEwAAAAAAAAAAAAAAAAAAAAAAW0NvbnRlbnRfVHlwZXNdLnhtbFBL&#10;AQItABQABgAIAAAAIQA4/SH/1gAAAJQBAAALAAAAAAAAAAAAAAAAAC8BAABfcmVscy8ucmVsc1BL&#10;AQItABQABgAIAAAAIQAltUSHkwIAABoFAAAOAAAAAAAAAAAAAAAAAC4CAABkcnMvZTJvRG9jLnht&#10;bFBLAQItABQABgAIAAAAIQAVnIVg3wAAAAkBAAAPAAAAAAAAAAAAAAAAAO0EAABkcnMvZG93bnJl&#10;di54bWxQSwUGAAAAAAQABADzAAAA+QUAAAAA&#10;" fillcolor="window" strokecolor="#385d8a" strokeweight="2pt">
            <v:textbox>
              <w:txbxContent>
                <w:p w:rsidR="005C453A" w:rsidRPr="00F077D2" w:rsidRDefault="005C453A" w:rsidP="005C453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F077D2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作者</w:t>
                  </w:r>
                </w:p>
              </w:txbxContent>
            </v:textbox>
          </v:rect>
        </w:pict>
      </w:r>
    </w:p>
    <w:p w:rsidR="005C453A" w:rsidRDefault="005C453A" w:rsidP="00850467"/>
    <w:p w:rsidR="005C453A" w:rsidRDefault="00D668EF" w:rsidP="00850467">
      <w:r>
        <w:rPr>
          <w:noProof/>
        </w:rPr>
        <w:pict>
          <v:rect id="矩形 5" o:spid="_x0000_s1028" style="position:absolute;margin-left:64.5pt;margin-top:8.25pt;width:200.25pt;height:17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oQnQIAAHwFAAAOAAAAZHJzL2Uyb0RvYy54bWysVM1uEzEQviPxDpbvdLPbhNKomypqVYRU&#10;tRUp6tnx2tmVvB5jO9kNL4PEjYfgcRCvwdj7k6hUHBA5OOOdmW9+/M1cXLa1IjthXQU6p+nJhBKh&#10;ORSV3uT00+PNm3eUOM90wRRokdO9cPRy8frVRWPmIoMSVCEsQRDt5o3Jaem9mSeJ46WomTsBIzQq&#10;JdiaebzaTVJY1iB6rZJsMnmbNGALY4EL5/Drdaeki4gvpeD+XkonPFE5xdx8PG081+FMFhdsvrHM&#10;lBXv02D/kEXNKo1BR6hr5hnZ2uoPqLriFhxIf8KhTkDKiotYA1aTTp5VsyqZEbEWbI4zY5vc/4Pl&#10;d7sHS6oipzNKNKvxiX59/f7zxzcyC71pjJujyco82P7mUAyFttLW4R9LIG3s537sp2g94fgxm01P&#10;0zME5qjLsvT8NIuoycHdWOffC6hJEHJq8cFiH9nu1nkMiaaDSYjmQFXFTaVUvASSiCtlyY7h8643&#10;aUgZPY6sklBBl3OU/F6J4Kv0RyGx7pBlDBgZdwBjnAvt005VskJ0MWYT/A1RhvAxZgQMyBKzG7F7&#10;gMGyAxmwu2R7++AqImFH58nfEuucR48YGbQfnetKg30JQGFVfeTOHtM/ak0QfbtuIyeyYBm+rKHY&#10;I08sdAPkDL+p8MFumfMPzOLE4GzhFvD3eEgFTU6hlygpwX556XuwRyKjlpIGJzCn7vOWWUGJ+qCR&#10;4ufpdBpGNl6ms7MML/ZYsz7W6G19BciCFPeN4VEM9l4NorRQP+GyWIaoqGKaY+yccm+Hy5XvNgOu&#10;Gy6Wy2iGY2qYv9UrwwN46HMg5GP7xKzpWeuR8HcwTCubPyNvZxs8NSy3HmQVmX3oa/8COOKRSv06&#10;Cjvk+B6tDktz8RsAAP//AwBQSwMEFAAGAAgAAAAhAPGUt+/hAAAACgEAAA8AAABkcnMvZG93bnJl&#10;di54bWxMj1FLwzAUhd8F/0O4gi+yJVZattp0DEWGsJdOmT6mTdYWm5uSZFv113v3pG/ncA/nfqdY&#10;TXZgJ+ND71DC/VwAM9g43WMr4f3tZbYAFqJCrQaHRsK3CbAqr68KlWt3xsqcdrFlVIIhVxK6GMec&#10;89B0xqowd6NBuh2ctyqS9S3XXp2p3A48ESLjVvVIHzo1mqfONF+7o5VQLT7Xfnt32Iiq3o748/qR&#10;Pu83Ut7eTOtHYNFM8S8MF3xCh5KYandEHdhAPlnSlkgiS4FRIE2WJGoJD1kmgJcF/z+h/AUAAP//&#10;AwBQSwECLQAUAAYACAAAACEAtoM4kv4AAADhAQAAEwAAAAAAAAAAAAAAAAAAAAAAW0NvbnRlbnRf&#10;VHlwZXNdLnhtbFBLAQItABQABgAIAAAAIQA4/SH/1gAAAJQBAAALAAAAAAAAAAAAAAAAAC8BAABf&#10;cmVscy8ucmVsc1BLAQItABQABgAIAAAAIQAWvJoQnQIAAHwFAAAOAAAAAAAAAAAAAAAAAC4CAABk&#10;cnMvZTJvRG9jLnhtbFBLAQItABQABgAIAAAAIQDxlLfv4QAAAAoBAAAPAAAAAAAAAAAAAAAAAPcE&#10;AABkcnMvZG93bnJldi54bWxQSwUGAAAAAAQABADzAAAABQYAAAAA&#10;" fillcolor="white [3212]" strokecolor="#243f60 [1604]" strokeweight="2pt">
            <v:textbox>
              <w:txbxContent>
                <w:p w:rsidR="00B042B3" w:rsidRPr="00B042B3" w:rsidRDefault="00B042B3" w:rsidP="00B042B3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48"/>
                      <w:szCs w:val="48"/>
                    </w:rPr>
                  </w:pPr>
                  <w:r w:rsidRPr="00B042B3">
                    <w:rPr>
                      <w:rFonts w:ascii="標楷體" w:eastAsia="標楷體" w:hAnsi="標楷體" w:hint="eastAsia"/>
                      <w:color w:val="000000" w:themeColor="text1"/>
                      <w:sz w:val="48"/>
                      <w:szCs w:val="48"/>
                    </w:rPr>
                    <w:t>內容</w:t>
                  </w:r>
                </w:p>
                <w:p w:rsidR="00B042B3" w:rsidRDefault="00B042B3"/>
              </w:txbxContent>
            </v:textbox>
          </v:rect>
        </w:pict>
      </w:r>
    </w:p>
    <w:p w:rsidR="00296E92" w:rsidRDefault="00296E92" w:rsidP="00850467"/>
    <w:p w:rsidR="00296E92" w:rsidRDefault="00296E92" w:rsidP="00850467"/>
    <w:p w:rsidR="00296E92" w:rsidRDefault="00927FEE" w:rsidP="00850467">
      <w:r>
        <w:rPr>
          <w:rFonts w:hint="eastAsia"/>
        </w:rPr>
        <w:t xml:space="preserve">                                                   120</w:t>
      </w:r>
      <w:r>
        <w:rPr>
          <w:rFonts w:hint="eastAsia"/>
        </w:rPr>
        <w:t>公分</w:t>
      </w:r>
    </w:p>
    <w:p w:rsidR="00296E92" w:rsidRDefault="00296E92" w:rsidP="00850467"/>
    <w:p w:rsidR="00296E92" w:rsidRDefault="00296E92" w:rsidP="00850467"/>
    <w:p w:rsidR="00296E92" w:rsidRDefault="00296E92" w:rsidP="00850467"/>
    <w:p w:rsidR="00296E92" w:rsidRDefault="00296E92" w:rsidP="00850467"/>
    <w:p w:rsidR="00296E92" w:rsidRDefault="00296E92" w:rsidP="00850467"/>
    <w:p w:rsidR="00296E92" w:rsidRDefault="00296E92" w:rsidP="00850467"/>
    <w:p w:rsidR="00296E92" w:rsidRDefault="00296E92" w:rsidP="00850467"/>
    <w:p w:rsidR="005C453A" w:rsidRDefault="00D668EF" w:rsidP="00FD1807">
      <w:pPr>
        <w:ind w:firstLineChars="1200" w:firstLine="2880"/>
      </w:pPr>
      <w:r>
        <w:rPr>
          <w:noProof/>
        </w:rPr>
        <w:pict>
          <v:shape id="直線單箭頭接點 6" o:spid="_x0000_s1029" type="#_x0000_t32" style="position:absolute;left:0;text-align:left;margin-left:48.35pt;margin-top:10.05pt;width:233.25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hcAQIAAB0EAAAOAAAAZHJzL2Uyb0RvYy54bWysU82O0zAQviPxDpbvNGmkLWzUdA9d4IKg&#10;4ucBvI7dWPKfxqZpX4IjB5AQF467JyQOPA9U+xaMnTaLFoQE4uLEHn/fzPfNeH62NZpsBATlbEOn&#10;k5ISYblrlV039NXLR/ceUBIisy3TzoqG7kSgZ4u7d+a9r0XlOqdbAQRJbKh739AuRl8XReCdMCxM&#10;nBcWg9KBYRG3sC5aYD2yG11UZTkregetB8dFCHh6PgTpIvNLKXh8JmUQkeiGYm0xr5DXi7QWizmr&#10;18B8p/ihDPYPVRimLCYdqc5ZZOQ1qF+ojOLggpNxwp0pnJSKi6wB1UzLW2pedMyLrAXNCX60Kfw/&#10;Wv50swKi2obOKLHMYIv27z/vv7z79vZqf3V5/fHy+5tP118/kFmyqvehRsTSruCwC34FSfdWgklf&#10;VES22d7daK/YRsLxsDqdVdX9E0r4MVbcAD2E+Fg4Q9JPQ0MEptZdXDprsYkOptletnkSIqZG4BGQ&#10;smpLepy+0/KkzNc6wdqHtiVx51EQA3D90OnIlP5NAOm0Rdakb1CU/+JOi4H+uZBoEmoYysjjKZYa&#10;yIbhYDHOhY3TlCIz4e0Ek0rrETgU9kfg4X6Cijy6fwMeETmzs3EEG2UdZFtuZY/bY8lyuH90YNCd&#10;LLhw7S73OluDM5gVHt5LGvKf9xl+86oXPwAAAP//AwBQSwMEFAAGAAgAAAAhAFESybreAAAACAEA&#10;AA8AAABkcnMvZG93bnJldi54bWxMj8FOwzAQRO9I/IO1SNyo0yACDXEqQEJF4kSokHpz460TNV6H&#10;2EnD37OIAxxnZzTztljPrhMTDqH1pGC5SEAg1d60ZBVs35+v7kCEqMnozhMq+MIA6/L8rNC58Sd6&#10;w6mKVnAJhVwraGLscylD3aDTYeF7JPYOfnA6shysNIM+cbnrZJokmXS6JV5odI9PDdbHanQKxqq1&#10;Gzttw1y/fMbj4+vHYbdxSl1ezA/3ICLO8S8MP/iMDiUz7f1IJohOwSq75aSCNFmCYP8mu05B7H8P&#10;sizk/wfKbwAAAP//AwBQSwECLQAUAAYACAAAACEAtoM4kv4AAADhAQAAEwAAAAAAAAAAAAAAAAAA&#10;AAAAW0NvbnRlbnRfVHlwZXNdLnhtbFBLAQItABQABgAIAAAAIQA4/SH/1gAAAJQBAAALAAAAAAAA&#10;AAAAAAAAAC8BAABfcmVscy8ucmVsc1BLAQItABQABgAIAAAAIQC3mphcAQIAAB0EAAAOAAAAAAAA&#10;AAAAAAAAAC4CAABkcnMvZTJvRG9jLnhtbFBLAQItABQABgAIAAAAIQBREsm63gAAAAgBAAAPAAAA&#10;AAAAAAAAAAAAAFsEAABkcnMvZG93bnJldi54bWxQSwUGAAAAAAQABADzAAAAZgUAAAAA&#10;" strokecolor="#4579b8 [3044]" strokeweight="1.5pt">
            <v:stroke startarrow="open" endarrow="open"/>
          </v:shape>
        </w:pict>
      </w:r>
      <w:r w:rsidR="00927FEE">
        <w:rPr>
          <w:rFonts w:hint="eastAsia"/>
        </w:rPr>
        <w:t>90</w:t>
      </w:r>
      <w:r w:rsidR="00927FEE">
        <w:rPr>
          <w:rFonts w:hint="eastAsia"/>
        </w:rPr>
        <w:t>公分</w:t>
      </w:r>
      <w:r w:rsidR="00927FEE">
        <w:rPr>
          <w:rFonts w:hint="eastAsia"/>
        </w:rPr>
        <w:t xml:space="preserve">              </w:t>
      </w:r>
    </w:p>
    <w:p w:rsidR="00FD1807" w:rsidRDefault="00FD1807" w:rsidP="005217F9"/>
    <w:p w:rsidR="005217F9" w:rsidRDefault="00E64069" w:rsidP="005217F9">
      <w:r>
        <w:rPr>
          <w:rFonts w:hint="eastAsia"/>
        </w:rPr>
        <w:t>2.</w:t>
      </w:r>
      <w:r w:rsidR="00850467">
        <w:rPr>
          <w:rFonts w:hint="eastAsia"/>
        </w:rPr>
        <w:t>海報標題</w:t>
      </w:r>
      <w:r w:rsidR="00195A4B">
        <w:rPr>
          <w:rFonts w:ascii="新細明體" w:eastAsia="新細明體" w:hAnsi="新細明體" w:hint="eastAsia"/>
        </w:rPr>
        <w:t>：</w:t>
      </w:r>
      <w:r w:rsidR="005217F9">
        <w:rPr>
          <w:rFonts w:hint="eastAsia"/>
        </w:rPr>
        <w:t>含題目與作者資料。</w:t>
      </w:r>
    </w:p>
    <w:p w:rsidR="00850467" w:rsidRDefault="005217F9" w:rsidP="005217F9">
      <w:r>
        <w:t xml:space="preserve"> </w:t>
      </w:r>
    </w:p>
    <w:p w:rsidR="00850467" w:rsidRDefault="005217F9" w:rsidP="00850467">
      <w:r>
        <w:rPr>
          <w:rFonts w:hint="eastAsia"/>
        </w:rPr>
        <w:t>3</w:t>
      </w:r>
      <w:r w:rsidR="00850467">
        <w:rPr>
          <w:rFonts w:hint="eastAsia"/>
        </w:rPr>
        <w:t>.</w:t>
      </w:r>
      <w:r w:rsidR="00850467">
        <w:rPr>
          <w:rFonts w:hint="eastAsia"/>
        </w:rPr>
        <w:t>海報內容</w:t>
      </w:r>
      <w:r w:rsidR="00850467">
        <w:rPr>
          <w:rFonts w:hint="eastAsia"/>
        </w:rPr>
        <w:t xml:space="preserve"> </w:t>
      </w:r>
    </w:p>
    <w:p w:rsidR="00850467" w:rsidRPr="00184321" w:rsidRDefault="00850467" w:rsidP="0081540B">
      <w:pPr>
        <w:ind w:leftChars="100" w:left="240"/>
        <w:rPr>
          <w:rFonts w:asciiTheme="minorEastAsia" w:hAnsiTheme="minorEastAsia"/>
          <w:szCs w:val="24"/>
        </w:rPr>
      </w:pPr>
      <w:r>
        <w:rPr>
          <w:rFonts w:hint="eastAsia"/>
        </w:rPr>
        <w:t>海報內容請以呈現</w:t>
      </w:r>
      <w:r w:rsidR="00381164">
        <w:rPr>
          <w:rFonts w:hint="eastAsia"/>
        </w:rPr>
        <w:t>故事整體性為主，</w:t>
      </w:r>
      <w:r>
        <w:rPr>
          <w:rFonts w:hint="eastAsia"/>
        </w:rPr>
        <w:t>除題目與摘要的資料外，依序包含</w:t>
      </w:r>
      <w:r w:rsidR="00195A4B">
        <w:rPr>
          <w:rFonts w:hint="eastAsia"/>
        </w:rPr>
        <w:t>如</w:t>
      </w:r>
      <w:r w:rsidR="00184321" w:rsidRPr="00184321">
        <w:rPr>
          <w:rFonts w:asciiTheme="minorEastAsia" w:hAnsiTheme="minorEastAsia" w:hint="eastAsia"/>
          <w:szCs w:val="24"/>
        </w:rPr>
        <w:t>目的、過程或方法、結論、討論或建議(未來方向)</w:t>
      </w:r>
      <w:r w:rsidRPr="00184321">
        <w:rPr>
          <w:rFonts w:asciiTheme="minorEastAsia" w:hAnsiTheme="minorEastAsia" w:hint="eastAsia"/>
          <w:szCs w:val="24"/>
        </w:rPr>
        <w:t>等。</w:t>
      </w:r>
      <w:r w:rsidRPr="00184321">
        <w:rPr>
          <w:rFonts w:asciiTheme="minorEastAsia" w:hAnsiTheme="minorEastAsia"/>
          <w:szCs w:val="24"/>
        </w:rPr>
        <w:t xml:space="preserve"> </w:t>
      </w:r>
    </w:p>
    <w:p w:rsidR="00850467" w:rsidRDefault="00850467" w:rsidP="00850467">
      <w:r>
        <w:t xml:space="preserve"> </w:t>
      </w:r>
    </w:p>
    <w:p w:rsidR="00850467" w:rsidRDefault="005217F9" w:rsidP="00850467">
      <w:r>
        <w:rPr>
          <w:rFonts w:hint="eastAsia"/>
        </w:rPr>
        <w:t>4</w:t>
      </w:r>
      <w:r w:rsidR="00850467">
        <w:rPr>
          <w:rFonts w:hint="eastAsia"/>
        </w:rPr>
        <w:t>.</w:t>
      </w:r>
      <w:r w:rsidR="00850467">
        <w:rPr>
          <w:rFonts w:hint="eastAsia"/>
        </w:rPr>
        <w:t>海報格式</w:t>
      </w:r>
      <w:r w:rsidR="00850467">
        <w:rPr>
          <w:rFonts w:hint="eastAsia"/>
        </w:rPr>
        <w:t xml:space="preserve"> </w:t>
      </w:r>
    </w:p>
    <w:p w:rsidR="00850467" w:rsidRDefault="00850467" w:rsidP="0081540B">
      <w:pPr>
        <w:ind w:left="360" w:hangingChars="150" w:hanging="360"/>
      </w:pPr>
      <w:r>
        <w:t xml:space="preserve">(1) </w:t>
      </w:r>
      <w:r>
        <w:rPr>
          <w:rFonts w:hint="eastAsia"/>
        </w:rPr>
        <w:t>以中文打字。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打時採用橫式，除題目與作者資料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一欄、置中對齊外，其他</w:t>
      </w:r>
      <w:r w:rsidR="0082111D">
        <w:rPr>
          <w:rFonts w:hint="eastAsia"/>
        </w:rPr>
        <w:t>可</w:t>
      </w:r>
      <w:r>
        <w:rPr>
          <w:rFonts w:hint="eastAsia"/>
        </w:rPr>
        <w:t>分兩欄，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左右對齊。將每張海報紙上下側及左右</w:t>
      </w:r>
      <w:proofErr w:type="gramStart"/>
      <w:r>
        <w:rPr>
          <w:rFonts w:hint="eastAsia"/>
        </w:rPr>
        <w:t>邊各留</w:t>
      </w:r>
      <w:proofErr w:type="gramEnd"/>
      <w:r w:rsidR="00B312F6">
        <w:rPr>
          <w:rFonts w:hint="eastAsia"/>
        </w:rPr>
        <w:t>6</w:t>
      </w:r>
      <w:r>
        <w:t xml:space="preserve"> </w:t>
      </w:r>
      <w:proofErr w:type="gramStart"/>
      <w:r>
        <w:rPr>
          <w:rFonts w:hint="eastAsia"/>
        </w:rPr>
        <w:t>公分，每欄</w:t>
      </w:r>
      <w:proofErr w:type="gramEnd"/>
      <w:r>
        <w:rPr>
          <w:rFonts w:hint="eastAsia"/>
        </w:rPr>
        <w:t>的寬度是</w:t>
      </w:r>
      <w:r>
        <w:t>3</w:t>
      </w:r>
      <w:r w:rsidR="00ED1ED2">
        <w:rPr>
          <w:rFonts w:hint="eastAsia"/>
        </w:rPr>
        <w:t>6</w:t>
      </w:r>
      <w:r>
        <w:rPr>
          <w:rFonts w:hint="eastAsia"/>
        </w:rPr>
        <w:t>公分，而在兩欄</w:t>
      </w:r>
      <w:proofErr w:type="gramStart"/>
      <w:r>
        <w:rPr>
          <w:rFonts w:hint="eastAsia"/>
        </w:rPr>
        <w:t>間相隔</w:t>
      </w:r>
      <w:proofErr w:type="gramEnd"/>
      <w:r>
        <w:t xml:space="preserve"> 6</w:t>
      </w:r>
      <w:r>
        <w:rPr>
          <w:rFonts w:hint="eastAsia"/>
        </w:rPr>
        <w:t>公分。標題字</w:t>
      </w:r>
      <w:r w:rsidR="00ED1ED2">
        <w:rPr>
          <w:rFonts w:hint="eastAsia"/>
        </w:rPr>
        <w:t>型大小</w:t>
      </w:r>
      <w:r>
        <w:rPr>
          <w:rFonts w:hint="eastAsia"/>
        </w:rPr>
        <w:t>請以</w:t>
      </w:r>
      <w:r>
        <w:t>3</w:t>
      </w:r>
      <w:r w:rsidR="00E87FF3">
        <w:rPr>
          <w:rFonts w:hint="eastAsia"/>
        </w:rPr>
        <w:t>2</w:t>
      </w:r>
      <w:r>
        <w:rPr>
          <w:rFonts w:hint="eastAsia"/>
        </w:rPr>
        <w:t>級字，內文之字</w:t>
      </w:r>
      <w:r w:rsidR="00ED1ED2">
        <w:rPr>
          <w:rFonts w:hint="eastAsia"/>
        </w:rPr>
        <w:t>型大小</w:t>
      </w:r>
      <w:r>
        <w:rPr>
          <w:rFonts w:hint="eastAsia"/>
        </w:rPr>
        <w:t>為</w:t>
      </w:r>
      <w:r>
        <w:rPr>
          <w:rFonts w:hint="eastAsia"/>
        </w:rPr>
        <w:t xml:space="preserve"> 24</w:t>
      </w:r>
      <w:r>
        <w:rPr>
          <w:rFonts w:hint="eastAsia"/>
        </w:rPr>
        <w:t>級字書寫。</w:t>
      </w:r>
      <w:r>
        <w:t xml:space="preserve"> </w:t>
      </w:r>
    </w:p>
    <w:p w:rsidR="00850467" w:rsidRDefault="00850467" w:rsidP="0081540B">
      <w:pPr>
        <w:ind w:left="360" w:hangingChars="150" w:hanging="360"/>
      </w:pPr>
      <w:r>
        <w:t>(</w:t>
      </w:r>
      <w:r w:rsidR="00296E92">
        <w:rPr>
          <w:rFonts w:hint="eastAsia"/>
        </w:rPr>
        <w:t>2</w:t>
      </w:r>
      <w:r>
        <w:t xml:space="preserve">) </w:t>
      </w:r>
      <w:r w:rsidR="00ED1ED2">
        <w:rPr>
          <w:rFonts w:hint="eastAsia"/>
        </w:rPr>
        <w:t>相片、</w:t>
      </w:r>
      <w:r>
        <w:rPr>
          <w:rFonts w:hint="eastAsia"/>
        </w:rPr>
        <w:t>圖、表等可以列在文中，或在</w:t>
      </w:r>
      <w:r w:rsidR="00B73D7E">
        <w:rPr>
          <w:rFonts w:hint="eastAsia"/>
        </w:rPr>
        <w:t>文章</w:t>
      </w:r>
      <w:r>
        <w:rPr>
          <w:rFonts w:hint="eastAsia"/>
        </w:rPr>
        <w:t>之後。列在文中者，請儘量靠近文中第一次提及的地方。各</w:t>
      </w:r>
      <w:r w:rsidR="00B73D7E">
        <w:rPr>
          <w:rFonts w:hint="eastAsia"/>
        </w:rPr>
        <w:t>相</w:t>
      </w:r>
      <w:bookmarkStart w:id="0" w:name="_GoBack"/>
      <w:bookmarkEnd w:id="0"/>
      <w:r w:rsidR="00B73D7E">
        <w:rPr>
          <w:rFonts w:hint="eastAsia"/>
        </w:rPr>
        <w:t>片、圖</w:t>
      </w:r>
      <w:r>
        <w:rPr>
          <w:rFonts w:hint="eastAsia"/>
        </w:rPr>
        <w:t>、</w:t>
      </w:r>
      <w:proofErr w:type="gramStart"/>
      <w:r>
        <w:rPr>
          <w:rFonts w:hint="eastAsia"/>
        </w:rPr>
        <w:t>表請備</w:t>
      </w:r>
      <w:proofErr w:type="gramEnd"/>
      <w:r>
        <w:rPr>
          <w:rFonts w:hint="eastAsia"/>
        </w:rPr>
        <w:t>說明內容，</w:t>
      </w:r>
      <w:r w:rsidR="00D70B34">
        <w:rPr>
          <w:rFonts w:hint="eastAsia"/>
        </w:rPr>
        <w:t>相片或</w:t>
      </w:r>
      <w:r>
        <w:rPr>
          <w:rFonts w:hint="eastAsia"/>
        </w:rPr>
        <w:t>圖的說明應置於圖的下方，而表的說明</w:t>
      </w:r>
      <w:proofErr w:type="gramStart"/>
      <w:r>
        <w:rPr>
          <w:rFonts w:hint="eastAsia"/>
        </w:rPr>
        <w:t>置於表的</w:t>
      </w:r>
      <w:proofErr w:type="gramEnd"/>
      <w:r>
        <w:rPr>
          <w:rFonts w:hint="eastAsia"/>
        </w:rPr>
        <w:t>上方。</w:t>
      </w:r>
      <w:r>
        <w:t xml:space="preserve"> </w:t>
      </w:r>
    </w:p>
    <w:p w:rsidR="00296E92" w:rsidRDefault="00296E92" w:rsidP="00850467">
      <w:r>
        <w:rPr>
          <w:rFonts w:hint="eastAsia"/>
        </w:rPr>
        <w:t>(3)</w:t>
      </w:r>
      <w:r>
        <w:rPr>
          <w:rFonts w:hint="eastAsia"/>
        </w:rPr>
        <w:t>海報輸出尺寸為</w:t>
      </w:r>
      <w:proofErr w:type="gramStart"/>
      <w:r w:rsidR="001C2156">
        <w:rPr>
          <w:rFonts w:asciiTheme="minorEastAsia" w:hAnsiTheme="minorEastAsia" w:hint="eastAsia"/>
        </w:rPr>
        <w:t>﹝</w:t>
      </w:r>
      <w:proofErr w:type="gramEnd"/>
      <w:r>
        <w:rPr>
          <w:rFonts w:hint="eastAsia"/>
        </w:rPr>
        <w:t>A0</w:t>
      </w:r>
      <w:proofErr w:type="gramStart"/>
      <w:r w:rsidR="001C2156">
        <w:rPr>
          <w:rFonts w:ascii="新細明體" w:eastAsia="新細明體" w:hAnsi="新細明體" w:hint="eastAsia"/>
        </w:rPr>
        <w:t>﹞</w:t>
      </w:r>
      <w:proofErr w:type="gramEnd"/>
      <w:r>
        <w:rPr>
          <w:rFonts w:hint="eastAsia"/>
        </w:rPr>
        <w:t>90cm * 120</w:t>
      </w:r>
      <w:r w:rsidR="001C2156">
        <w:rPr>
          <w:rFonts w:hint="eastAsia"/>
        </w:rPr>
        <w:t xml:space="preserve"> cm</w:t>
      </w:r>
      <w:r>
        <w:rPr>
          <w:rFonts w:hint="eastAsia"/>
        </w:rPr>
        <w:t>，海報請自行列印及張貼。</w:t>
      </w:r>
    </w:p>
    <w:p w:rsidR="00850467" w:rsidRDefault="00850467" w:rsidP="00850467">
      <w:r>
        <w:t xml:space="preserve"> </w:t>
      </w:r>
    </w:p>
    <w:p w:rsidR="00850467" w:rsidRDefault="005217F9" w:rsidP="0081540B">
      <w:pPr>
        <w:ind w:left="240" w:hangingChars="100" w:hanging="240"/>
      </w:pPr>
      <w:r>
        <w:rPr>
          <w:rFonts w:hint="eastAsia"/>
        </w:rPr>
        <w:t>5.</w:t>
      </w:r>
      <w:r w:rsidR="00850467">
        <w:rPr>
          <w:rFonts w:hint="eastAsia"/>
        </w:rPr>
        <w:t>海報張貼</w:t>
      </w:r>
      <w:r w:rsidR="001E6436">
        <w:rPr>
          <w:rFonts w:asciiTheme="minorEastAsia" w:hAnsiTheme="minorEastAsia" w:hint="eastAsia"/>
        </w:rPr>
        <w:t>：</w:t>
      </w:r>
      <w:r w:rsidR="001E6436">
        <w:rPr>
          <w:rFonts w:hint="eastAsia"/>
        </w:rPr>
        <w:t>請於</w:t>
      </w:r>
      <w:r w:rsidR="001E6436">
        <w:rPr>
          <w:rFonts w:hint="eastAsia"/>
        </w:rPr>
        <w:t>8/30</w:t>
      </w:r>
      <w:r w:rsidR="001E6436">
        <w:rPr>
          <w:rFonts w:hint="eastAsia"/>
        </w:rPr>
        <w:t>早上</w:t>
      </w:r>
      <w:r w:rsidR="001E6436">
        <w:rPr>
          <w:rFonts w:hint="eastAsia"/>
        </w:rPr>
        <w:t>10</w:t>
      </w:r>
      <w:r w:rsidR="001E6436">
        <w:rPr>
          <w:rFonts w:hint="eastAsia"/>
        </w:rPr>
        <w:t>點前</w:t>
      </w:r>
      <w:r w:rsidR="0096004A">
        <w:rPr>
          <w:rFonts w:hint="eastAsia"/>
        </w:rPr>
        <w:t>張貼於</w:t>
      </w:r>
      <w:proofErr w:type="gramStart"/>
      <w:r w:rsidR="0096004A">
        <w:rPr>
          <w:rFonts w:hAnsi="標楷體" w:hint="eastAsia"/>
          <w:bCs/>
          <w:spacing w:val="20"/>
          <w:szCs w:val="28"/>
        </w:rPr>
        <w:t>臺</w:t>
      </w:r>
      <w:proofErr w:type="gramEnd"/>
      <w:r w:rsidR="0096004A" w:rsidRPr="008B17FC">
        <w:rPr>
          <w:rFonts w:hAnsi="標楷體"/>
          <w:bCs/>
          <w:spacing w:val="20"/>
          <w:szCs w:val="28"/>
        </w:rPr>
        <w:t>中榮民總醫院第</w:t>
      </w:r>
      <w:r w:rsidR="0096004A">
        <w:rPr>
          <w:rFonts w:hAnsi="標楷體" w:hint="eastAsia"/>
          <w:bCs/>
          <w:spacing w:val="20"/>
          <w:szCs w:val="28"/>
        </w:rPr>
        <w:t>1</w:t>
      </w:r>
      <w:r w:rsidR="0096004A" w:rsidRPr="008B17FC">
        <w:rPr>
          <w:rFonts w:hAnsi="標楷體"/>
          <w:bCs/>
          <w:spacing w:val="20"/>
          <w:szCs w:val="28"/>
        </w:rPr>
        <w:t>會場</w:t>
      </w:r>
      <w:r w:rsidR="0021657E">
        <w:rPr>
          <w:rFonts w:hAnsi="標楷體" w:hint="eastAsia"/>
          <w:bCs/>
          <w:spacing w:val="20"/>
          <w:szCs w:val="28"/>
        </w:rPr>
        <w:t>，下午</w:t>
      </w:r>
      <w:r w:rsidR="0021657E">
        <w:rPr>
          <w:rFonts w:hAnsi="標楷體" w:hint="eastAsia"/>
          <w:bCs/>
          <w:spacing w:val="20"/>
          <w:szCs w:val="28"/>
        </w:rPr>
        <w:t>4</w:t>
      </w:r>
      <w:r w:rsidR="00A22165">
        <w:rPr>
          <w:rFonts w:hAnsi="標楷體" w:hint="eastAsia"/>
          <w:bCs/>
          <w:spacing w:val="20"/>
          <w:szCs w:val="28"/>
        </w:rPr>
        <w:t>點前自行拆除，</w:t>
      </w:r>
      <w:r w:rsidR="00A22165" w:rsidRPr="00A22165">
        <w:rPr>
          <w:rFonts w:hAnsi="標楷體" w:hint="eastAsia"/>
          <w:bCs/>
          <w:szCs w:val="28"/>
        </w:rPr>
        <w:t>若沒</w:t>
      </w:r>
      <w:r w:rsidR="0021657E" w:rsidRPr="00A22165">
        <w:rPr>
          <w:rFonts w:hAnsi="標楷體" w:hint="eastAsia"/>
          <w:bCs/>
          <w:szCs w:val="28"/>
        </w:rPr>
        <w:t>拆除</w:t>
      </w:r>
      <w:r w:rsidR="00A22165" w:rsidRPr="00A22165">
        <w:rPr>
          <w:rFonts w:hAnsi="標楷體" w:hint="eastAsia"/>
          <w:bCs/>
          <w:szCs w:val="28"/>
        </w:rPr>
        <w:t>視為放棄海報所有權，將由協會自行處理。</w:t>
      </w:r>
    </w:p>
    <w:p w:rsidR="00F077D2" w:rsidRPr="0074138F" w:rsidRDefault="0074138F" w:rsidP="0078507E">
      <w:pPr>
        <w:rPr>
          <w:color w:val="FF0000"/>
        </w:rPr>
      </w:pPr>
      <w:r w:rsidRPr="0074138F">
        <w:rPr>
          <w:rFonts w:hint="eastAsia"/>
          <w:color w:val="FF0000"/>
        </w:rPr>
        <w:t>6.</w:t>
      </w:r>
      <w:r w:rsidRPr="0074138F">
        <w:rPr>
          <w:rFonts w:hint="eastAsia"/>
          <w:color w:val="FF0000"/>
        </w:rPr>
        <w:t>海報電子檔請於</w:t>
      </w:r>
      <w:r w:rsidRPr="0074138F">
        <w:rPr>
          <w:rFonts w:hint="eastAsia"/>
          <w:color w:val="FF0000"/>
        </w:rPr>
        <w:t>103.8.6(</w:t>
      </w:r>
      <w:r w:rsidRPr="0074138F">
        <w:rPr>
          <w:rFonts w:hint="eastAsia"/>
          <w:color w:val="FF0000"/>
        </w:rPr>
        <w:t>三</w:t>
      </w:r>
      <w:r w:rsidRPr="0074138F">
        <w:rPr>
          <w:rFonts w:hint="eastAsia"/>
          <w:color w:val="FF0000"/>
        </w:rPr>
        <w:t>)</w:t>
      </w:r>
      <w:r w:rsidRPr="0074138F">
        <w:rPr>
          <w:rFonts w:hint="eastAsia"/>
          <w:color w:val="FF0000"/>
        </w:rPr>
        <w:t>前</w:t>
      </w:r>
      <w:r w:rsidRPr="0074138F">
        <w:rPr>
          <w:rFonts w:hint="eastAsia"/>
          <w:color w:val="FF0000"/>
        </w:rPr>
        <w:t>mail</w:t>
      </w:r>
      <w:r w:rsidRPr="0074138F">
        <w:rPr>
          <w:rFonts w:hint="eastAsia"/>
          <w:color w:val="FF0000"/>
        </w:rPr>
        <w:t>至協會信箱。</w:t>
      </w:r>
      <w:r w:rsidRPr="0074138F">
        <w:rPr>
          <w:rFonts w:hint="eastAsia"/>
          <w:color w:val="FF0000"/>
        </w:rPr>
        <w:t>(</w:t>
      </w:r>
      <w:r w:rsidRPr="0074138F">
        <w:rPr>
          <w:rFonts w:hint="eastAsia"/>
          <w:color w:val="FF0000"/>
        </w:rPr>
        <w:t>刊登</w:t>
      </w:r>
      <w:r w:rsidRPr="0074138F">
        <w:rPr>
          <w:rFonts w:hint="eastAsia"/>
          <w:color w:val="FF0000"/>
        </w:rPr>
        <w:t>20</w:t>
      </w:r>
      <w:r w:rsidRPr="0074138F">
        <w:rPr>
          <w:rFonts w:hint="eastAsia"/>
          <w:color w:val="FF0000"/>
        </w:rPr>
        <w:t>周年慶專刊用</w:t>
      </w:r>
      <w:r w:rsidRPr="0074138F">
        <w:rPr>
          <w:rFonts w:hint="eastAsia"/>
          <w:color w:val="FF0000"/>
        </w:rPr>
        <w:t>)</w:t>
      </w:r>
    </w:p>
    <w:p w:rsidR="00296E92" w:rsidRPr="009808AC" w:rsidRDefault="00296E92" w:rsidP="0078507E">
      <w:pPr>
        <w:rPr>
          <w:sz w:val="28"/>
          <w:szCs w:val="28"/>
        </w:rPr>
      </w:pPr>
      <w:r w:rsidRPr="009808AC">
        <w:rPr>
          <w:rFonts w:hint="eastAsia"/>
          <w:sz w:val="28"/>
          <w:szCs w:val="28"/>
        </w:rPr>
        <w:lastRenderedPageBreak/>
        <w:t>2013 TIF poster</w:t>
      </w:r>
      <w:r w:rsidRPr="009808AC">
        <w:rPr>
          <w:sz w:val="28"/>
          <w:szCs w:val="28"/>
        </w:rPr>
        <w:t>’</w:t>
      </w:r>
      <w:r w:rsidRPr="009808AC">
        <w:rPr>
          <w:rFonts w:hint="eastAsia"/>
          <w:sz w:val="28"/>
          <w:szCs w:val="28"/>
        </w:rPr>
        <w:t xml:space="preserve">s </w:t>
      </w:r>
      <w:r w:rsidRPr="009808AC">
        <w:rPr>
          <w:sz w:val="28"/>
          <w:szCs w:val="28"/>
        </w:rPr>
        <w:t>presentation</w:t>
      </w:r>
      <w:r w:rsidRPr="009808AC">
        <w:rPr>
          <w:rFonts w:hint="eastAsia"/>
          <w:sz w:val="28"/>
          <w:szCs w:val="28"/>
        </w:rPr>
        <w:t xml:space="preserve"> </w:t>
      </w:r>
      <w:r w:rsidRPr="009808AC">
        <w:rPr>
          <w:sz w:val="28"/>
          <w:szCs w:val="28"/>
        </w:rPr>
        <w:t>formation</w:t>
      </w:r>
    </w:p>
    <w:p w:rsidR="00E64069" w:rsidRDefault="00486377" w:rsidP="0078507E">
      <w:pPr>
        <w:rPr>
          <w:rFonts w:ascii="Tahoma" w:hAnsi="Tahoma" w:cs="Tahoma"/>
          <w:color w:val="222222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color w:val="222222"/>
          <w:shd w:val="clear" w:color="auto" w:fill="FFFFFF"/>
        </w:rPr>
        <w:t>Size</w:t>
      </w:r>
      <w:proofErr w:type="gramStart"/>
      <w:r>
        <w:rPr>
          <w:rFonts w:ascii="Tahoma" w:hAnsi="Tahoma" w:cs="Tahoma"/>
          <w:b/>
          <w:bCs/>
          <w:color w:val="222222"/>
          <w:shd w:val="clear" w:color="auto" w:fill="FFFFFF"/>
        </w:rPr>
        <w:t>:</w:t>
      </w:r>
      <w:r>
        <w:rPr>
          <w:rFonts w:ascii="Tahoma" w:hAnsi="Tahoma" w:cs="Tahoma"/>
          <w:color w:val="222222"/>
          <w:shd w:val="clear" w:color="auto" w:fill="FFFFFF"/>
        </w:rPr>
        <w:t>The</w:t>
      </w:r>
      <w:proofErr w:type="spellEnd"/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poster's dimensions are 36" (width) x 52" (height) inches.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b/>
          <w:bCs/>
          <w:color w:val="222222"/>
          <w:shd w:val="clear" w:color="auto" w:fill="FFFFFF"/>
        </w:rPr>
        <w:t>Font Size:</w:t>
      </w:r>
      <w:r>
        <w:rPr>
          <w:rFonts w:ascii="Tahoma" w:hAnsi="Tahoma" w:cs="Tahoma"/>
          <w:color w:val="222222"/>
          <w:shd w:val="clear" w:color="auto" w:fill="FFFFFF"/>
        </w:rPr>
        <w:t> The font size can range from 24 to 42.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The largest font size should be the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title.The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next largest font size should be the section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headings.The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smallest font size should be the details (body).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b/>
          <w:bCs/>
          <w:color w:val="222222"/>
          <w:shd w:val="clear" w:color="auto" w:fill="FFFFFF"/>
        </w:rPr>
        <w:t>Lay Out:</w:t>
      </w:r>
      <w:r>
        <w:rPr>
          <w:rFonts w:ascii="Tahoma" w:hAnsi="Tahoma" w:cs="Tahoma"/>
          <w:color w:val="222222"/>
          <w:shd w:val="clear" w:color="auto" w:fill="FFFFFF"/>
        </w:rPr>
        <w:t> The poster must be in Portrait (vertical) format.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Do not print out and post multiple sheets of paper. We request that the poster presentation is printed on one large sheet that matches the exact size of the poster dimensions.</w:t>
      </w:r>
    </w:p>
    <w:p w:rsidR="00E64069" w:rsidRDefault="009E7104" w:rsidP="0078507E">
      <w:r>
        <w:rPr>
          <w:noProof/>
        </w:rPr>
        <w:drawing>
          <wp:inline distT="0" distB="0" distL="0" distR="0">
            <wp:extent cx="2501782" cy="3333750"/>
            <wp:effectExtent l="0" t="0" r="0" b="0"/>
            <wp:docPr id="8" name="圖片 8" descr="C:\Documents and Settings\Administrator\桌面\海報範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海報範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26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069">
        <w:rPr>
          <w:noProof/>
        </w:rPr>
        <w:drawing>
          <wp:inline distT="0" distB="0" distL="0" distR="0">
            <wp:extent cx="2967435" cy="3171825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3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069" w:rsidSect="00D36E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72" w:rsidRDefault="00C61772" w:rsidP="00C47908">
      <w:r>
        <w:separator/>
      </w:r>
    </w:p>
  </w:endnote>
  <w:endnote w:type="continuationSeparator" w:id="0">
    <w:p w:rsidR="00C61772" w:rsidRDefault="00C61772" w:rsidP="00C4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72" w:rsidRDefault="00C61772" w:rsidP="00C47908">
      <w:r>
        <w:separator/>
      </w:r>
    </w:p>
  </w:footnote>
  <w:footnote w:type="continuationSeparator" w:id="0">
    <w:p w:rsidR="00C61772" w:rsidRDefault="00C61772" w:rsidP="00C47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07E"/>
    <w:rsid w:val="0005613D"/>
    <w:rsid w:val="000C4A65"/>
    <w:rsid w:val="00184321"/>
    <w:rsid w:val="00195A4B"/>
    <w:rsid w:val="001C2156"/>
    <w:rsid w:val="001E555D"/>
    <w:rsid w:val="001E6436"/>
    <w:rsid w:val="0021657E"/>
    <w:rsid w:val="00222594"/>
    <w:rsid w:val="00252C69"/>
    <w:rsid w:val="00296E92"/>
    <w:rsid w:val="003354A7"/>
    <w:rsid w:val="00381164"/>
    <w:rsid w:val="00401CA5"/>
    <w:rsid w:val="004802F8"/>
    <w:rsid w:val="00486377"/>
    <w:rsid w:val="0051090B"/>
    <w:rsid w:val="005217F9"/>
    <w:rsid w:val="005C453A"/>
    <w:rsid w:val="006F61E6"/>
    <w:rsid w:val="0074138F"/>
    <w:rsid w:val="0078507E"/>
    <w:rsid w:val="0081540B"/>
    <w:rsid w:val="0082111D"/>
    <w:rsid w:val="00850467"/>
    <w:rsid w:val="00864268"/>
    <w:rsid w:val="00927FEE"/>
    <w:rsid w:val="0096004A"/>
    <w:rsid w:val="009808AC"/>
    <w:rsid w:val="00987442"/>
    <w:rsid w:val="009E7104"/>
    <w:rsid w:val="00A22165"/>
    <w:rsid w:val="00B042B3"/>
    <w:rsid w:val="00B10A52"/>
    <w:rsid w:val="00B312F6"/>
    <w:rsid w:val="00B73D7E"/>
    <w:rsid w:val="00B90A78"/>
    <w:rsid w:val="00BF2EAE"/>
    <w:rsid w:val="00C31F16"/>
    <w:rsid w:val="00C47908"/>
    <w:rsid w:val="00C61772"/>
    <w:rsid w:val="00D36ED5"/>
    <w:rsid w:val="00D668EF"/>
    <w:rsid w:val="00D70B34"/>
    <w:rsid w:val="00DD0A82"/>
    <w:rsid w:val="00E24D77"/>
    <w:rsid w:val="00E64069"/>
    <w:rsid w:val="00E64225"/>
    <w:rsid w:val="00E87FF3"/>
    <w:rsid w:val="00E911D2"/>
    <w:rsid w:val="00ED1ED2"/>
    <w:rsid w:val="00F077D2"/>
    <w:rsid w:val="00F36AFD"/>
    <w:rsid w:val="00F639FC"/>
    <w:rsid w:val="00F93D0B"/>
    <w:rsid w:val="00F94839"/>
    <w:rsid w:val="00FD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7"/>
        <o:r id="V:Rule2" type="connector" idref="#直線單箭頭接點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40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4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4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DCA8-7A07-4EAF-BD09-C23BE30A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2014-07-04T07:25:00Z</dcterms:created>
  <dcterms:modified xsi:type="dcterms:W3CDTF">2014-07-24T03:46:00Z</dcterms:modified>
</cp:coreProperties>
</file>